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0A" w:rsidRDefault="00414926" w:rsidP="0079480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2333625</wp:posOffset>
            </wp:positionH>
            <wp:positionV relativeFrom="margin">
              <wp:posOffset>0</wp:posOffset>
            </wp:positionV>
            <wp:extent cx="2190750" cy="16484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 of Alamo Logo20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80A">
        <w:rPr>
          <w:b/>
          <w:bCs/>
          <w:sz w:val="20"/>
          <w:szCs w:val="20"/>
        </w:rPr>
        <w:t>J</w:t>
      </w:r>
      <w:r w:rsidR="0079480A">
        <w:rPr>
          <w:b/>
          <w:bCs/>
          <w:sz w:val="20"/>
          <w:szCs w:val="20"/>
        </w:rPr>
        <w:t>.R. Garza</w:t>
      </w:r>
    </w:p>
    <w:p w:rsidR="0079480A" w:rsidRDefault="0079480A" w:rsidP="0079480A">
      <w:r>
        <w:rPr>
          <w:i/>
          <w:iCs/>
          <w:sz w:val="18"/>
          <w:szCs w:val="18"/>
        </w:rPr>
        <w:t>Mayor</w:t>
      </w:r>
    </w:p>
    <w:p w:rsidR="0079480A" w:rsidRDefault="0079480A" w:rsidP="0079480A">
      <w:pPr>
        <w:rPr>
          <w:sz w:val="8"/>
          <w:szCs w:val="8"/>
        </w:rPr>
      </w:pPr>
    </w:p>
    <w:p w:rsidR="0079480A" w:rsidRDefault="0079480A" w:rsidP="0079480A">
      <w:pPr>
        <w:rPr>
          <w:sz w:val="8"/>
          <w:szCs w:val="8"/>
        </w:rPr>
      </w:pPr>
      <w:r>
        <w:rPr>
          <w:b/>
          <w:bCs/>
          <w:sz w:val="20"/>
          <w:szCs w:val="20"/>
        </w:rPr>
        <w:t>Oscar Salinas</w:t>
      </w:r>
    </w:p>
    <w:p w:rsidR="0079480A" w:rsidRDefault="0079480A" w:rsidP="0079480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Mayor Pro-</w:t>
      </w:r>
      <w:proofErr w:type="spellStart"/>
      <w:r>
        <w:rPr>
          <w:i/>
          <w:iCs/>
          <w:sz w:val="18"/>
          <w:szCs w:val="18"/>
        </w:rPr>
        <w:t>Tem</w:t>
      </w:r>
      <w:proofErr w:type="spellEnd"/>
    </w:p>
    <w:p w:rsidR="0079480A" w:rsidRDefault="0079480A" w:rsidP="0079480A">
      <w:pPr>
        <w:rPr>
          <w:b/>
          <w:bCs/>
          <w:sz w:val="8"/>
          <w:szCs w:val="8"/>
        </w:rPr>
      </w:pPr>
    </w:p>
    <w:p w:rsidR="0079480A" w:rsidRDefault="0079480A" w:rsidP="0079480A">
      <w:pPr>
        <w:rPr>
          <w:sz w:val="8"/>
          <w:szCs w:val="8"/>
        </w:rPr>
      </w:pPr>
      <w:r>
        <w:rPr>
          <w:b/>
          <w:bCs/>
          <w:sz w:val="20"/>
          <w:szCs w:val="20"/>
        </w:rPr>
        <w:t>Pete Morales</w:t>
      </w:r>
    </w:p>
    <w:p w:rsidR="0079480A" w:rsidRDefault="0079480A" w:rsidP="0079480A">
      <w:pPr>
        <w:rPr>
          <w:sz w:val="8"/>
          <w:szCs w:val="8"/>
        </w:rPr>
      </w:pPr>
      <w:r>
        <w:rPr>
          <w:i/>
          <w:iCs/>
          <w:sz w:val="18"/>
          <w:szCs w:val="18"/>
        </w:rPr>
        <w:t xml:space="preserve">Commissioner </w:t>
      </w:r>
    </w:p>
    <w:p w:rsidR="0079480A" w:rsidRDefault="0079480A" w:rsidP="0079480A">
      <w:pPr>
        <w:rPr>
          <w:sz w:val="8"/>
          <w:szCs w:val="8"/>
        </w:rPr>
      </w:pPr>
    </w:p>
    <w:p w:rsidR="0079480A" w:rsidRDefault="0079480A" w:rsidP="0079480A">
      <w:pPr>
        <w:rPr>
          <w:sz w:val="8"/>
          <w:szCs w:val="8"/>
        </w:rPr>
      </w:pPr>
      <w:r>
        <w:rPr>
          <w:b/>
          <w:bCs/>
          <w:sz w:val="20"/>
          <w:szCs w:val="20"/>
        </w:rPr>
        <w:t>Roel Moreno Jr</w:t>
      </w:r>
    </w:p>
    <w:p w:rsidR="0079480A" w:rsidRDefault="0079480A" w:rsidP="0079480A">
      <w:pPr>
        <w:rPr>
          <w:sz w:val="8"/>
          <w:szCs w:val="8"/>
        </w:rPr>
      </w:pPr>
      <w:r>
        <w:rPr>
          <w:i/>
          <w:iCs/>
          <w:sz w:val="18"/>
          <w:szCs w:val="18"/>
        </w:rPr>
        <w:t>Commissioner</w:t>
      </w:r>
    </w:p>
    <w:p w:rsidR="0079480A" w:rsidRDefault="0079480A" w:rsidP="0079480A">
      <w:pPr>
        <w:rPr>
          <w:sz w:val="8"/>
          <w:szCs w:val="8"/>
        </w:rPr>
      </w:pPr>
    </w:p>
    <w:p w:rsidR="0079480A" w:rsidRDefault="0079480A" w:rsidP="0079480A">
      <w:pPr>
        <w:rPr>
          <w:b/>
          <w:bCs/>
          <w:sz w:val="8"/>
          <w:szCs w:val="8"/>
        </w:rPr>
      </w:pPr>
      <w:r>
        <w:rPr>
          <w:b/>
          <w:bCs/>
          <w:sz w:val="20"/>
          <w:szCs w:val="20"/>
        </w:rPr>
        <w:t>Arturo Garcia</w:t>
      </w:r>
    </w:p>
    <w:p w:rsidR="0079480A" w:rsidRDefault="0079480A" w:rsidP="0079480A">
      <w:pPr>
        <w:rPr>
          <w:sz w:val="8"/>
          <w:szCs w:val="8"/>
        </w:rPr>
      </w:pPr>
      <w:r>
        <w:rPr>
          <w:i/>
          <w:iCs/>
          <w:sz w:val="18"/>
          <w:szCs w:val="18"/>
        </w:rPr>
        <w:t>Commissioner</w:t>
      </w:r>
    </w:p>
    <w:p w:rsidR="0079480A" w:rsidRDefault="0079480A" w:rsidP="0079480A">
      <w:pPr>
        <w:rPr>
          <w:sz w:val="8"/>
          <w:szCs w:val="8"/>
        </w:rPr>
      </w:pPr>
    </w:p>
    <w:p w:rsidR="0079480A" w:rsidRDefault="0079480A" w:rsidP="0079480A">
      <w:pPr>
        <w:rPr>
          <w:sz w:val="8"/>
          <w:szCs w:val="8"/>
        </w:rPr>
      </w:pPr>
      <w:r>
        <w:rPr>
          <w:b/>
          <w:bCs/>
          <w:sz w:val="20"/>
          <w:szCs w:val="20"/>
        </w:rPr>
        <w:t>Robert L. Salinas</w:t>
      </w:r>
      <w:r>
        <w:rPr>
          <w:sz w:val="20"/>
          <w:szCs w:val="20"/>
        </w:rPr>
        <w:t xml:space="preserve"> </w:t>
      </w:r>
    </w:p>
    <w:p w:rsidR="00247BE1" w:rsidRDefault="0079480A" w:rsidP="0079480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City Manager</w:t>
      </w:r>
    </w:p>
    <w:p w:rsidR="00247BE1" w:rsidRDefault="00247BE1">
      <w:pPr>
        <w:rPr>
          <w:i/>
          <w:iCs/>
          <w:sz w:val="18"/>
          <w:szCs w:val="18"/>
        </w:rPr>
      </w:pPr>
    </w:p>
    <w:p w:rsidR="00247BE1" w:rsidRPr="00247BE1" w:rsidRDefault="00247BE1">
      <w:pPr>
        <w:rPr>
          <w:iCs/>
          <w:sz w:val="18"/>
          <w:szCs w:val="18"/>
        </w:rPr>
      </w:pPr>
      <w:bookmarkStart w:id="0" w:name="_GoBack"/>
      <w:bookmarkEnd w:id="0"/>
    </w:p>
    <w:sectPr w:rsidR="00247BE1" w:rsidRPr="00247BE1" w:rsidSect="006A0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144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86D" w:rsidRDefault="0040286D">
      <w:r>
        <w:separator/>
      </w:r>
    </w:p>
  </w:endnote>
  <w:endnote w:type="continuationSeparator" w:id="0">
    <w:p w:rsidR="0040286D" w:rsidRDefault="0040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9B" w:rsidRDefault="00D17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D3" w:rsidRDefault="009427D3" w:rsidP="004D174F">
    <w:pPr>
      <w:jc w:val="center"/>
      <w:rPr>
        <w:sz w:val="8"/>
        <w:szCs w:val="8"/>
      </w:rPr>
    </w:pPr>
    <w:r>
      <w:t xml:space="preserve">420 N. Tower Road  </w:t>
    </w:r>
    <w:r>
      <w:sym w:font="Symbol" w:char="F0B7"/>
    </w:r>
    <w:r>
      <w:t xml:space="preserve"> Alamo, Texas 78516 </w:t>
    </w:r>
    <w:r>
      <w:sym w:font="Symbol" w:char="F0B7"/>
    </w:r>
    <w:r>
      <w:t xml:space="preserve"> (956) 787-0006 </w:t>
    </w:r>
    <w:r>
      <w:sym w:font="Symbol" w:char="F0B7"/>
    </w:r>
    <w:r w:rsidR="00D17E9B">
      <w:t xml:space="preserve"> </w:t>
    </w:r>
    <w:r>
      <w:t xml:space="preserve">(956) </w:t>
    </w:r>
    <w:r w:rsidR="000F559C">
      <w:t>283-1115</w:t>
    </w:r>
    <w:r>
      <w:t xml:space="preserve"> fax</w:t>
    </w:r>
  </w:p>
  <w:p w:rsidR="009427D3" w:rsidRDefault="009427D3" w:rsidP="000B592C">
    <w:pPr>
      <w:pStyle w:val="Footer"/>
      <w:jc w:val="center"/>
    </w:pPr>
    <w:r>
      <w:t>“This institution is an equal opportunity provider, and employer”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9B" w:rsidRDefault="00D17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86D" w:rsidRDefault="0040286D">
      <w:r>
        <w:separator/>
      </w:r>
    </w:p>
  </w:footnote>
  <w:footnote w:type="continuationSeparator" w:id="0">
    <w:p w:rsidR="0040286D" w:rsidRDefault="0040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9B" w:rsidRDefault="00D17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9B" w:rsidRDefault="00D17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9B" w:rsidRDefault="00D17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A1"/>
    <w:rsid w:val="00002D0F"/>
    <w:rsid w:val="00004A37"/>
    <w:rsid w:val="00025CBB"/>
    <w:rsid w:val="000B592C"/>
    <w:rsid w:val="000C45C6"/>
    <w:rsid w:val="000D4064"/>
    <w:rsid w:val="000D671F"/>
    <w:rsid w:val="000F559C"/>
    <w:rsid w:val="001428E8"/>
    <w:rsid w:val="0014510E"/>
    <w:rsid w:val="00171CEB"/>
    <w:rsid w:val="00183B4F"/>
    <w:rsid w:val="001B71BE"/>
    <w:rsid w:val="001C7300"/>
    <w:rsid w:val="0022592C"/>
    <w:rsid w:val="00226A9F"/>
    <w:rsid w:val="00230D4A"/>
    <w:rsid w:val="00247BE1"/>
    <w:rsid w:val="00254344"/>
    <w:rsid w:val="00274897"/>
    <w:rsid w:val="0028303C"/>
    <w:rsid w:val="003916D0"/>
    <w:rsid w:val="0040286D"/>
    <w:rsid w:val="00403867"/>
    <w:rsid w:val="00414926"/>
    <w:rsid w:val="004639F8"/>
    <w:rsid w:val="004B3CD1"/>
    <w:rsid w:val="004D174F"/>
    <w:rsid w:val="0050340E"/>
    <w:rsid w:val="005347A8"/>
    <w:rsid w:val="00536586"/>
    <w:rsid w:val="00554DAA"/>
    <w:rsid w:val="005566A8"/>
    <w:rsid w:val="00560DF9"/>
    <w:rsid w:val="00584341"/>
    <w:rsid w:val="0062086B"/>
    <w:rsid w:val="0069425E"/>
    <w:rsid w:val="006A094F"/>
    <w:rsid w:val="006C20BF"/>
    <w:rsid w:val="00710731"/>
    <w:rsid w:val="007258D6"/>
    <w:rsid w:val="00726500"/>
    <w:rsid w:val="007767CD"/>
    <w:rsid w:val="0079480A"/>
    <w:rsid w:val="007C32F3"/>
    <w:rsid w:val="0085662A"/>
    <w:rsid w:val="00863E07"/>
    <w:rsid w:val="008D07B3"/>
    <w:rsid w:val="0093063F"/>
    <w:rsid w:val="009427D3"/>
    <w:rsid w:val="00A024A1"/>
    <w:rsid w:val="00A34566"/>
    <w:rsid w:val="00A61EAD"/>
    <w:rsid w:val="00A66B82"/>
    <w:rsid w:val="00AC4BB8"/>
    <w:rsid w:val="00AF3D03"/>
    <w:rsid w:val="00B01D61"/>
    <w:rsid w:val="00B70F4D"/>
    <w:rsid w:val="00B72581"/>
    <w:rsid w:val="00BD7A92"/>
    <w:rsid w:val="00CF057C"/>
    <w:rsid w:val="00D0212C"/>
    <w:rsid w:val="00D069C6"/>
    <w:rsid w:val="00D16434"/>
    <w:rsid w:val="00D17E9B"/>
    <w:rsid w:val="00D34113"/>
    <w:rsid w:val="00D83FC3"/>
    <w:rsid w:val="00DA0C64"/>
    <w:rsid w:val="00DC6834"/>
    <w:rsid w:val="00E11ED4"/>
    <w:rsid w:val="00E27335"/>
    <w:rsid w:val="00E46D83"/>
    <w:rsid w:val="00E5484E"/>
    <w:rsid w:val="00E8418C"/>
    <w:rsid w:val="00EF5F89"/>
    <w:rsid w:val="00F00757"/>
    <w:rsid w:val="00F0329F"/>
    <w:rsid w:val="00F25A85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74ADEF"/>
  <w15:chartTrackingRefBased/>
  <w15:docId w15:val="{EDF504EA-B9F6-429F-B71A-B979F82C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B3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1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74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E207-C520-4F9C-B9FF-CC4E4F91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Alamo, Texas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Torres</dc:creator>
  <cp:keywords/>
  <dc:description/>
  <cp:lastModifiedBy>Michael Torres</cp:lastModifiedBy>
  <cp:revision>8</cp:revision>
  <cp:lastPrinted>2007-11-19T20:32:00Z</cp:lastPrinted>
  <dcterms:created xsi:type="dcterms:W3CDTF">2022-01-13T20:54:00Z</dcterms:created>
  <dcterms:modified xsi:type="dcterms:W3CDTF">2023-11-20T14:16:00Z</dcterms:modified>
</cp:coreProperties>
</file>